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0C8E" w14:textId="31FE8771" w:rsidR="00B306C5" w:rsidRDefault="001D68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BE3FCBF" wp14:editId="3ADC5097">
                <wp:simplePos x="0" y="0"/>
                <wp:positionH relativeFrom="margin">
                  <wp:align>center</wp:align>
                </wp:positionH>
                <wp:positionV relativeFrom="page">
                  <wp:posOffset>9674225</wp:posOffset>
                </wp:positionV>
                <wp:extent cx="6936740" cy="694690"/>
                <wp:effectExtent l="0" t="0" r="0" b="0"/>
                <wp:wrapNone/>
                <wp:docPr id="2077652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2221B" w14:textId="7F4DD4A5" w:rsidR="001D6873" w:rsidRPr="001D6873" w:rsidRDefault="001D6873" w:rsidP="001D6873">
                            <w:pPr>
                              <w:jc w:val="center"/>
                              <w:rPr>
                                <w:rFonts w:ascii="Aptos" w:hAnsi="Aptos" w:cs="ADLaM Display"/>
                                <w:sz w:val="60"/>
                                <w:szCs w:val="60"/>
                              </w:rPr>
                            </w:pPr>
                            <w:r w:rsidRPr="001D6873">
                              <w:rPr>
                                <w:rFonts w:ascii="Aptos" w:hAnsi="Aptos" w:cs="ADLaM Display"/>
                                <w:sz w:val="60"/>
                                <w:szCs w:val="60"/>
                              </w:rPr>
                              <w:t>www.companyname.hopg.co.uk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3F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61.75pt;width:546.2pt;height:54.7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" stroked="f">
                <v:textbox style="mso-fit-shape-to-text:t">
                  <w:txbxContent>
                    <w:p w14:paraId="1E22221B" w14:textId="7F4DD4A5" w:rsidR="001D6873" w:rsidRPr="001D6873" w:rsidRDefault="001D6873" w:rsidP="001D6873">
                      <w:pPr>
                        <w:jc w:val="center"/>
                        <w:rPr>
                          <w:rFonts w:ascii="Aptos" w:hAnsi="Aptos" w:cs="ADLaM Display"/>
                          <w:sz w:val="60"/>
                          <w:szCs w:val="60"/>
                        </w:rPr>
                      </w:pPr>
                      <w:r w:rsidRPr="001D6873">
                        <w:rPr>
                          <w:rFonts w:ascii="Aptos" w:hAnsi="Aptos" w:cs="ADLaM Display"/>
                          <w:sz w:val="60"/>
                          <w:szCs w:val="60"/>
                        </w:rPr>
                        <w:t>www.companyname.hopg.co.uk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090816C7" wp14:editId="0C9EB685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60000" cy="10692000"/>
            <wp:effectExtent l="0" t="0" r="0" b="0"/>
            <wp:wrapNone/>
            <wp:docPr id="568267822" name="Picture 1" descr="A poster with text and images of people hugging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67822" name="Picture 1" descr="A poster with text and images of people hugging the eart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73"/>
    <w:rsid w:val="00030150"/>
    <w:rsid w:val="001D6873"/>
    <w:rsid w:val="00270323"/>
    <w:rsid w:val="004C10A3"/>
    <w:rsid w:val="00B306C5"/>
    <w:rsid w:val="00C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33AC"/>
  <w15:chartTrackingRefBased/>
  <w15:docId w15:val="{A5985667-8B45-4410-8731-598C061F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9D9CC9553D64AAD1217136AF4F2EF" ma:contentTypeVersion="18" ma:contentTypeDescription="Create a new document." ma:contentTypeScope="" ma:versionID="6ea577e2252acb11e4e820fca05bd393">
  <xsd:schema xmlns:xsd="http://www.w3.org/2001/XMLSchema" xmlns:xs="http://www.w3.org/2001/XMLSchema" xmlns:p="http://schemas.microsoft.com/office/2006/metadata/properties" xmlns:ns2="838d649a-8454-4307-bdcc-30b83e01de09" xmlns:ns3="4afd4cea-ef8d-47da-b0d6-11e79cbc9f9d" targetNamespace="http://schemas.microsoft.com/office/2006/metadata/properties" ma:root="true" ma:fieldsID="f28e4e9023a94ab5e1351d14f9733330" ns2:_="" ns3:_="">
    <xsd:import namespace="838d649a-8454-4307-bdcc-30b83e01de09"/>
    <xsd:import namespace="4afd4cea-ef8d-47da-b0d6-11e79cbc9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d649a-8454-4307-bdcc-30b83e01d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e71eee-2a9f-4eb6-a4c7-a1fe6911f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4cea-ef8d-47da-b0d6-11e79cbc9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b913e6-dfb3-42e4-9854-2ae5b6fde379}" ma:internalName="TaxCatchAll" ma:showField="CatchAllData" ma:web="4afd4cea-ef8d-47da-b0d6-11e79cbc9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d649a-8454-4307-bdcc-30b83e01de09">
      <Terms xmlns="http://schemas.microsoft.com/office/infopath/2007/PartnerControls"/>
    </lcf76f155ced4ddcb4097134ff3c332f>
    <TaxCatchAll xmlns="4afd4cea-ef8d-47da-b0d6-11e79cbc9f9d" xsi:nil="true"/>
  </documentManagement>
</p:properties>
</file>

<file path=customXml/itemProps1.xml><?xml version="1.0" encoding="utf-8"?>
<ds:datastoreItem xmlns:ds="http://schemas.openxmlformats.org/officeDocument/2006/customXml" ds:itemID="{C11617A0-F995-4B43-9E4E-74561C8C42FC}"/>
</file>

<file path=customXml/itemProps2.xml><?xml version="1.0" encoding="utf-8"?>
<ds:datastoreItem xmlns:ds="http://schemas.openxmlformats.org/officeDocument/2006/customXml" ds:itemID="{024AB480-243E-458C-9E55-DCEEC070D5B0}"/>
</file>

<file path=customXml/itemProps3.xml><?xml version="1.0" encoding="utf-8"?>
<ds:datastoreItem xmlns:ds="http://schemas.openxmlformats.org/officeDocument/2006/customXml" ds:itemID="{54705B2C-F26A-43DF-A46C-0C14317FF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Tapping</dc:creator>
  <cp:keywords/>
  <dc:description/>
  <cp:lastModifiedBy>Penny Tapping</cp:lastModifiedBy>
  <cp:revision>2</cp:revision>
  <dcterms:created xsi:type="dcterms:W3CDTF">2024-06-24T08:21:00Z</dcterms:created>
  <dcterms:modified xsi:type="dcterms:W3CDTF">2024-06-24T08:28:00Z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0x0101001ED9D9CC9553D64AAD1217136AF4F2EF</vt:lpwstr>
  </property>
</Properties>
</file>